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15581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297"/>
        <w:gridCol w:w="1503"/>
        <w:gridCol w:w="1813"/>
        <w:gridCol w:w="1925"/>
        <w:gridCol w:w="2520"/>
        <w:gridCol w:w="2479"/>
        <w:gridCol w:w="2453"/>
      </w:tblGrid>
      <w:tr w:rsidR="00F473AB" w:rsidRPr="003814CE" w:rsidTr="004E09CD">
        <w:trPr>
          <w:trHeight w:val="276"/>
        </w:trPr>
        <w:tc>
          <w:tcPr>
            <w:tcW w:w="155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Расписание для 5 класса</w:t>
            </w:r>
          </w:p>
        </w:tc>
      </w:tr>
      <w:tr w:rsidR="00F473AB" w:rsidRPr="003814CE" w:rsidTr="004E09CD">
        <w:trPr>
          <w:trHeight w:val="404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29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</w:p>
        </w:tc>
        <w:tc>
          <w:tcPr>
            <w:tcW w:w="150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181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 </w:t>
            </w:r>
          </w:p>
        </w:tc>
        <w:tc>
          <w:tcPr>
            <w:tcW w:w="19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5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 (занятия)</w:t>
            </w:r>
          </w:p>
        </w:tc>
        <w:tc>
          <w:tcPr>
            <w:tcW w:w="247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Ресурс </w:t>
            </w:r>
          </w:p>
        </w:tc>
        <w:tc>
          <w:tcPr>
            <w:tcW w:w="24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F473AB" w:rsidRPr="003814CE" w:rsidTr="004E09CD">
        <w:trPr>
          <w:trHeight w:val="678"/>
        </w:trPr>
        <w:tc>
          <w:tcPr>
            <w:tcW w:w="1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4CE">
              <w:rPr>
                <w:rFonts w:ascii="Times New Roman" w:hAnsi="Times New Roman" w:cs="Times New Roman"/>
                <w:sz w:val="24"/>
                <w:szCs w:val="24"/>
              </w:rPr>
              <w:t>Среда 11.01.2023</w:t>
            </w:r>
          </w:p>
          <w:p w:rsidR="00F473AB" w:rsidRPr="003814CE" w:rsidRDefault="00F473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3AB" w:rsidRPr="003814CE" w:rsidRDefault="00F473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181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9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Сафронова И.Н.</w:t>
            </w:r>
          </w:p>
        </w:tc>
        <w:tc>
          <w:tcPr>
            <w:tcW w:w="25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CE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247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 w:rsidP="004E09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 через </w:t>
            </w:r>
            <w:proofErr w:type="spellStart"/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случае отсутствия связи по учебнику п. 18 с. 88 - 90  </w:t>
            </w:r>
          </w:p>
        </w:tc>
        <w:tc>
          <w:tcPr>
            <w:tcW w:w="24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F473AB" w:rsidRPr="003814CE" w:rsidTr="004E09CD">
        <w:trPr>
          <w:trHeight w:val="276"/>
        </w:trPr>
        <w:tc>
          <w:tcPr>
            <w:tcW w:w="1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F47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9.20-9.50</w:t>
            </w:r>
          </w:p>
        </w:tc>
        <w:tc>
          <w:tcPr>
            <w:tcW w:w="181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9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Русский язык </w:t>
            </w:r>
          </w:p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Сафронова И.Н.</w:t>
            </w:r>
          </w:p>
          <w:p w:rsidR="00F473AB" w:rsidRPr="003814CE" w:rsidRDefault="00F47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имен существительных в речи</w:t>
            </w:r>
          </w:p>
        </w:tc>
        <w:tc>
          <w:tcPr>
            <w:tcW w:w="247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 w:rsidP="004E09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 через </w:t>
            </w:r>
            <w:proofErr w:type="spellStart"/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случае отсутствия связи повторить по учебнику п. 15 - 26 </w:t>
            </w:r>
          </w:p>
        </w:tc>
        <w:tc>
          <w:tcPr>
            <w:tcW w:w="24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92 - словарный диктант</w:t>
            </w:r>
          </w:p>
        </w:tc>
      </w:tr>
      <w:tr w:rsidR="00F473AB" w:rsidRPr="003814CE" w:rsidTr="004E09CD">
        <w:trPr>
          <w:trHeight w:val="276"/>
        </w:trPr>
        <w:tc>
          <w:tcPr>
            <w:tcW w:w="1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F47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10.10-10.40</w:t>
            </w:r>
          </w:p>
        </w:tc>
        <w:tc>
          <w:tcPr>
            <w:tcW w:w="181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9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CE">
              <w:rPr>
                <w:rFonts w:ascii="Times New Roman" w:hAnsi="Times New Roman" w:cs="Times New Roman"/>
                <w:sz w:val="24"/>
                <w:szCs w:val="24"/>
              </w:rPr>
              <w:t>Биология Назарова Е.П.</w:t>
            </w:r>
          </w:p>
        </w:tc>
        <w:tc>
          <w:tcPr>
            <w:tcW w:w="25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организмов и их классификация</w:t>
            </w:r>
          </w:p>
        </w:tc>
        <w:tc>
          <w:tcPr>
            <w:tcW w:w="247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 через </w:t>
            </w:r>
            <w:proofErr w:type="spellStart"/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случае отсутствия связи </w:t>
            </w:r>
            <w:r w:rsid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просмотреть урок и выполнить задания</w:t>
            </w:r>
          </w:p>
          <w:p w:rsidR="00F473AB" w:rsidRDefault="00903266" w:rsidP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4E09CD" w:rsidRPr="004C5C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https://my.mail.ru/</w:t>
              </w:r>
            </w:hyperlink>
          </w:p>
          <w:p w:rsidR="004E09CD" w:rsidRPr="003814CE" w:rsidRDefault="004E09CD" w:rsidP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22.</w:t>
            </w:r>
          </w:p>
          <w:p w:rsidR="00F473AB" w:rsidRPr="003814CE" w:rsidRDefault="00F47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73AB" w:rsidRPr="003814CE" w:rsidTr="004E09CD">
        <w:trPr>
          <w:trHeight w:val="276"/>
        </w:trPr>
        <w:tc>
          <w:tcPr>
            <w:tcW w:w="1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F47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11.10-11.40</w:t>
            </w:r>
          </w:p>
        </w:tc>
        <w:tc>
          <w:tcPr>
            <w:tcW w:w="181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9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Белобородова Л.Н.</w:t>
            </w:r>
          </w:p>
        </w:tc>
        <w:tc>
          <w:tcPr>
            <w:tcW w:w="25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C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247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 через </w:t>
            </w:r>
            <w:proofErr w:type="spellStart"/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3814CE">
              <w:rPr>
                <w:rFonts w:ascii="Times New Roman" w:hAnsi="Times New Roman" w:cs="Times New Roman"/>
                <w:sz w:val="24"/>
                <w:szCs w:val="24"/>
              </w:rPr>
              <w:t>, решаем устно №2,3. №619,622,626</w:t>
            </w:r>
          </w:p>
        </w:tc>
        <w:tc>
          <w:tcPr>
            <w:tcW w:w="24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П.23.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№623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</w:tr>
      <w:tr w:rsidR="00F473AB" w:rsidRPr="003814CE" w:rsidTr="004E09CD">
        <w:trPr>
          <w:trHeight w:val="276"/>
        </w:trPr>
        <w:tc>
          <w:tcPr>
            <w:tcW w:w="1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F47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12.00-12.30</w:t>
            </w:r>
          </w:p>
        </w:tc>
        <w:tc>
          <w:tcPr>
            <w:tcW w:w="181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9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4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4CE">
              <w:rPr>
                <w:rFonts w:ascii="Times New Roman" w:hAnsi="Times New Roman" w:cs="Times New Roman"/>
                <w:sz w:val="24"/>
                <w:szCs w:val="24"/>
              </w:rPr>
              <w:t>Белобородова Л.Н.</w:t>
            </w:r>
          </w:p>
        </w:tc>
        <w:tc>
          <w:tcPr>
            <w:tcW w:w="25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247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 через </w:t>
            </w:r>
            <w:proofErr w:type="spellStart"/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473AB" w:rsidRPr="004E09CD" w:rsidRDefault="003814CE" w:rsidP="004E09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Решаем устно №624, 627</w:t>
            </w:r>
          </w:p>
        </w:tc>
        <w:tc>
          <w:tcPr>
            <w:tcW w:w="24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№629,631</w:t>
            </w:r>
          </w:p>
        </w:tc>
      </w:tr>
      <w:tr w:rsidR="00F473AB" w:rsidRPr="003814CE" w:rsidTr="004E09CD">
        <w:trPr>
          <w:trHeight w:val="276"/>
        </w:trPr>
        <w:tc>
          <w:tcPr>
            <w:tcW w:w="1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F47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81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9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CE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:rsidR="003814CE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 С.В.</w:t>
            </w:r>
          </w:p>
        </w:tc>
        <w:tc>
          <w:tcPr>
            <w:tcW w:w="25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Безопасность в доме </w:t>
            </w:r>
          </w:p>
        </w:tc>
        <w:tc>
          <w:tcPr>
            <w:tcW w:w="247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 через ВК, в случае отсутствия связи прочитать в учебнике с. 77-84 </w:t>
            </w:r>
          </w:p>
        </w:tc>
        <w:tc>
          <w:tcPr>
            <w:tcW w:w="24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3814CE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14CE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77-84 </w:t>
            </w:r>
          </w:p>
        </w:tc>
      </w:tr>
    </w:tbl>
    <w:p w:rsidR="00F473AB" w:rsidRPr="004E09CD" w:rsidRDefault="00F473AB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W w:w="15055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009"/>
        <w:gridCol w:w="1154"/>
        <w:gridCol w:w="1260"/>
        <w:gridCol w:w="1437"/>
        <w:gridCol w:w="2247"/>
        <w:gridCol w:w="4223"/>
        <w:gridCol w:w="2510"/>
      </w:tblGrid>
      <w:tr w:rsidR="00F473AB" w:rsidRPr="004E09CD" w:rsidTr="004E09CD">
        <w:trPr>
          <w:trHeight w:val="276"/>
        </w:trPr>
        <w:tc>
          <w:tcPr>
            <w:tcW w:w="15055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Расписание для 6 класса</w:t>
            </w:r>
          </w:p>
        </w:tc>
      </w:tr>
      <w:tr w:rsidR="00F473AB" w:rsidRPr="004E09CD" w:rsidTr="004E09CD">
        <w:trPr>
          <w:trHeight w:val="585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0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</w:p>
        </w:tc>
        <w:tc>
          <w:tcPr>
            <w:tcW w:w="115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1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 </w:t>
            </w:r>
          </w:p>
        </w:tc>
        <w:tc>
          <w:tcPr>
            <w:tcW w:w="143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24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 (занятия)</w:t>
            </w:r>
          </w:p>
        </w:tc>
        <w:tc>
          <w:tcPr>
            <w:tcW w:w="42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Ресурс </w:t>
            </w:r>
          </w:p>
        </w:tc>
        <w:tc>
          <w:tcPr>
            <w:tcW w:w="251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F473AB" w:rsidRPr="004E09CD" w:rsidTr="004E09CD">
        <w:trPr>
          <w:trHeight w:val="656"/>
        </w:trPr>
        <w:tc>
          <w:tcPr>
            <w:tcW w:w="1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9CD">
              <w:rPr>
                <w:rFonts w:ascii="Times New Roman" w:hAnsi="Times New Roman" w:cs="Times New Roman"/>
                <w:sz w:val="24"/>
                <w:szCs w:val="24"/>
              </w:rPr>
              <w:t>среда 11.01.2023</w:t>
            </w:r>
          </w:p>
          <w:p w:rsidR="00F473AB" w:rsidRPr="004E09CD" w:rsidRDefault="00F473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3AB" w:rsidRPr="004E09CD" w:rsidRDefault="00F473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4E09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Белобородова Л.Н.</w:t>
            </w:r>
          </w:p>
        </w:tc>
        <w:tc>
          <w:tcPr>
            <w:tcW w:w="224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422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 через </w:t>
            </w:r>
            <w:proofErr w:type="spellStart"/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случае отсутствия связи П.24</w:t>
            </w:r>
          </w:p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№705,710,711</w:t>
            </w:r>
          </w:p>
        </w:tc>
        <w:tc>
          <w:tcPr>
            <w:tcW w:w="251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hAnsi="Times New Roman" w:cs="Times New Roman"/>
                <w:sz w:val="24"/>
                <w:szCs w:val="24"/>
              </w:rPr>
              <w:t>№708,712</w:t>
            </w:r>
          </w:p>
        </w:tc>
      </w:tr>
      <w:tr w:rsidR="00F473AB" w:rsidRPr="004E09CD" w:rsidTr="004E09CD">
        <w:trPr>
          <w:trHeight w:val="444"/>
        </w:trPr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F47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9.20-9.50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Default="004E09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09C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814CE" w:rsidRPr="004E09CD">
              <w:rPr>
                <w:rFonts w:ascii="Times New Roman" w:hAnsi="Times New Roman" w:cs="Times New Roman"/>
                <w:sz w:val="24"/>
                <w:szCs w:val="24"/>
              </w:rPr>
              <w:t>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9CD" w:rsidRPr="004E09CD" w:rsidRDefault="004E09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М.Е.</w:t>
            </w:r>
          </w:p>
        </w:tc>
        <w:tc>
          <w:tcPr>
            <w:tcW w:w="224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4E09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14CE" w:rsidRPr="004E09CD">
              <w:rPr>
                <w:rFonts w:ascii="Times New Roman" w:hAnsi="Times New Roman" w:cs="Times New Roman"/>
                <w:sz w:val="24"/>
                <w:szCs w:val="24"/>
              </w:rPr>
              <w:t>одтягивание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4E09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 через </w:t>
            </w:r>
            <w:proofErr w:type="spellStart"/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случае отсутствия связи </w:t>
            </w:r>
            <w:hyperlink r:id="rId8" w:anchor="fpstate=ive&amp;vld=cid:ca9f42d6,vid:5Zncv26rM5k" w:tooltip="https://www.google.com/search?q=%D0%BF%D0%BE%D0%B4%D1%82%D0%B3%D0%B8%D0%B2%D0%B0%D0%BD%D0%B8%D0%B5+%D0%B2%D0%B8%D0%B4%D0%B5%D0%BE%D1%83%D1%80%D0%BE%D0%BA&amp;oq=%D0%BF%D0%BE%D0%B4%D1%82%D0%B3%D0%B8%D0%B2%D0%B0%D0%BD%D0%B8%D0%B5+%D0%B2%D0%B8%D0%B4%D0%B5%D0%BE%D1%83" w:history="1">
              <w:r w:rsidR="003814CE" w:rsidRPr="004E09CD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F473AB" w:rsidRPr="004E09CD" w:rsidRDefault="00F47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4E09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14CE" w:rsidRPr="004E09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4CE" w:rsidRPr="004E09CD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</w:t>
            </w:r>
          </w:p>
        </w:tc>
      </w:tr>
      <w:tr w:rsidR="00F473AB" w:rsidRPr="004E09CD" w:rsidTr="004E09CD">
        <w:trPr>
          <w:trHeight w:val="276"/>
        </w:trPr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F47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10.10-10.40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09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09CD">
              <w:rPr>
                <w:rFonts w:ascii="Times New Roman" w:hAnsi="Times New Roman" w:cs="Times New Roman"/>
                <w:sz w:val="24"/>
                <w:szCs w:val="24"/>
              </w:rPr>
              <w:t>Сафронова И.Н.</w:t>
            </w:r>
          </w:p>
        </w:tc>
        <w:tc>
          <w:tcPr>
            <w:tcW w:w="224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кратких имен прилагательных</w:t>
            </w:r>
          </w:p>
        </w:tc>
        <w:tc>
          <w:tcPr>
            <w:tcW w:w="422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 через </w:t>
            </w:r>
            <w:proofErr w:type="spellStart"/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случае отсутствия связи по учебнику п. 30 с. 203 - 204</w:t>
            </w:r>
          </w:p>
          <w:p w:rsidR="00F473AB" w:rsidRPr="004E09CD" w:rsidRDefault="00F47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30 упр. 259</w:t>
            </w:r>
          </w:p>
          <w:p w:rsidR="00F473AB" w:rsidRPr="004E09CD" w:rsidRDefault="00F47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73AB" w:rsidRPr="004E09CD" w:rsidTr="004E09CD">
        <w:trPr>
          <w:trHeight w:val="276"/>
        </w:trPr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F47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11.10-11.40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4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 в группе </w:t>
            </w:r>
          </w:p>
        </w:tc>
        <w:tc>
          <w:tcPr>
            <w:tcW w:w="422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 через ВК, в случае отсутствия связи прочитать в учебнике п. 7 с. 57-64. </w:t>
            </w:r>
          </w:p>
          <w:p w:rsidR="00F473AB" w:rsidRPr="004E09CD" w:rsidRDefault="003814CE" w:rsidP="004E09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 п. 7 с. 57-64. Ответить на вопросы 1-4. </w:t>
            </w:r>
          </w:p>
        </w:tc>
      </w:tr>
      <w:tr w:rsidR="00F473AB" w:rsidRPr="004E09CD" w:rsidTr="004E09CD">
        <w:trPr>
          <w:trHeight w:val="276"/>
        </w:trPr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F47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12.00-12.30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Назарова Е.П.</w:t>
            </w:r>
          </w:p>
        </w:tc>
        <w:tc>
          <w:tcPr>
            <w:tcW w:w="224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</w:t>
            </w:r>
          </w:p>
        </w:tc>
        <w:tc>
          <w:tcPr>
            <w:tcW w:w="422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 через ВК, в случае отсутствия связи </w:t>
            </w:r>
          </w:p>
          <w:p w:rsidR="00F473AB" w:rsidRDefault="003814CE" w:rsidP="004E09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тему по учебнику и просмотреть урок по ссылке-</w:t>
            </w:r>
          </w:p>
          <w:p w:rsidR="00F473AB" w:rsidRPr="004E09CD" w:rsidRDefault="00903266" w:rsidP="004E09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4E09CD" w:rsidRPr="004C5C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https://resh.edu.ru/subject/lesson/1007/</w:t>
              </w:r>
            </w:hyperlink>
            <w:r w:rsidR="003814CE"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П.13</w:t>
            </w:r>
          </w:p>
        </w:tc>
      </w:tr>
      <w:tr w:rsidR="00F473AB" w:rsidRPr="004E09CD" w:rsidTr="004E09CD">
        <w:trPr>
          <w:trHeight w:val="276"/>
        </w:trPr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F47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Белобородова Л.Н.</w:t>
            </w:r>
          </w:p>
        </w:tc>
        <w:tc>
          <w:tcPr>
            <w:tcW w:w="224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 окружности. Площадь  круга.</w:t>
            </w:r>
          </w:p>
        </w:tc>
        <w:tc>
          <w:tcPr>
            <w:tcW w:w="422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подключение  через ВК, в случае отсутствия связи  п.25, №731</w:t>
            </w:r>
            <w:proofErr w:type="gramStart"/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ешаем устно</w:t>
            </w:r>
          </w:p>
        </w:tc>
        <w:tc>
          <w:tcPr>
            <w:tcW w:w="251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№732</w:t>
            </w:r>
          </w:p>
        </w:tc>
      </w:tr>
    </w:tbl>
    <w:p w:rsidR="00F473AB" w:rsidRDefault="00F473AB">
      <w:pPr>
        <w:ind w:firstLine="709"/>
        <w:rPr>
          <w:b/>
          <w:bCs/>
          <w:sz w:val="18"/>
          <w:szCs w:val="18"/>
        </w:rPr>
      </w:pPr>
    </w:p>
    <w:p w:rsidR="004E09CD" w:rsidRDefault="004E09CD">
      <w:pPr>
        <w:ind w:firstLine="709"/>
        <w:rPr>
          <w:b/>
          <w:bCs/>
          <w:sz w:val="18"/>
          <w:szCs w:val="18"/>
        </w:rPr>
      </w:pPr>
    </w:p>
    <w:p w:rsidR="004E09CD" w:rsidRDefault="004E09CD">
      <w:pPr>
        <w:ind w:firstLine="709"/>
        <w:rPr>
          <w:b/>
          <w:bCs/>
          <w:sz w:val="18"/>
          <w:szCs w:val="18"/>
        </w:rPr>
      </w:pPr>
    </w:p>
    <w:p w:rsidR="004E09CD" w:rsidRDefault="004E09CD">
      <w:pPr>
        <w:ind w:firstLine="709"/>
        <w:rPr>
          <w:b/>
          <w:bCs/>
          <w:sz w:val="18"/>
          <w:szCs w:val="18"/>
        </w:rPr>
      </w:pPr>
    </w:p>
    <w:p w:rsidR="004E09CD" w:rsidRDefault="004E09CD">
      <w:pPr>
        <w:ind w:firstLine="709"/>
        <w:rPr>
          <w:b/>
          <w:bCs/>
          <w:sz w:val="18"/>
          <w:szCs w:val="18"/>
        </w:rPr>
      </w:pPr>
    </w:p>
    <w:tbl>
      <w:tblPr>
        <w:tblStyle w:val="ae"/>
        <w:tblW w:w="15083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784"/>
        <w:gridCol w:w="241"/>
        <w:gridCol w:w="787"/>
        <w:gridCol w:w="390"/>
        <w:gridCol w:w="1310"/>
        <w:gridCol w:w="1471"/>
        <w:gridCol w:w="378"/>
        <w:gridCol w:w="1538"/>
        <w:gridCol w:w="1040"/>
        <w:gridCol w:w="2821"/>
        <w:gridCol w:w="2832"/>
      </w:tblGrid>
      <w:tr w:rsidR="00F473AB" w:rsidRPr="004E09CD" w:rsidTr="004E09CD">
        <w:trPr>
          <w:trHeight w:val="276"/>
        </w:trPr>
        <w:tc>
          <w:tcPr>
            <w:tcW w:w="15083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Расписание для 7 класса</w:t>
            </w:r>
          </w:p>
        </w:tc>
      </w:tr>
      <w:tr w:rsidR="00F473AB" w:rsidRPr="004E09CD" w:rsidTr="004E09CD">
        <w:trPr>
          <w:trHeight w:val="198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131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 </w:t>
            </w:r>
          </w:p>
        </w:tc>
        <w:tc>
          <w:tcPr>
            <w:tcW w:w="147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91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 (занятия)</w:t>
            </w:r>
          </w:p>
        </w:tc>
        <w:tc>
          <w:tcPr>
            <w:tcW w:w="3861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Ресурс </w:t>
            </w:r>
          </w:p>
        </w:tc>
        <w:tc>
          <w:tcPr>
            <w:tcW w:w="283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F473AB" w:rsidRPr="004E09CD" w:rsidTr="004E09CD">
        <w:trPr>
          <w:trHeight w:val="333"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9CD">
              <w:rPr>
                <w:rFonts w:ascii="Times New Roman" w:hAnsi="Times New Roman" w:cs="Times New Roman"/>
                <w:sz w:val="24"/>
                <w:szCs w:val="24"/>
              </w:rPr>
              <w:t>среда 11.01.2023</w:t>
            </w:r>
          </w:p>
          <w:p w:rsidR="00F473AB" w:rsidRPr="004E09CD" w:rsidRDefault="00F473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73AB" w:rsidRPr="004E09CD" w:rsidRDefault="00F473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F47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47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Кольчатые черви</w:t>
            </w:r>
          </w:p>
        </w:tc>
        <w:tc>
          <w:tcPr>
            <w:tcW w:w="3861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 через </w:t>
            </w:r>
            <w:proofErr w:type="spellStart"/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случае отсутствия связи</w:t>
            </w:r>
          </w:p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прочитать по учебнику с.125-126  </w:t>
            </w:r>
            <w:hyperlink r:id="rId10" w:tooltip="https://www.youtube.com/watch?v=cG_u9pJhhCY" w:history="1">
              <w:r w:rsidRPr="004E09CD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https://www.youtube.com/watch?v=cG_u9pJhhCY</w:t>
              </w:r>
            </w:hyperlink>
          </w:p>
          <w:p w:rsidR="00F473AB" w:rsidRPr="004E09CD" w:rsidRDefault="00F47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125-128</w:t>
            </w:r>
          </w:p>
        </w:tc>
      </w:tr>
      <w:tr w:rsidR="00F473AB" w:rsidRPr="004E09CD" w:rsidTr="004E09CD">
        <w:trPr>
          <w:trHeight w:val="276"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F47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9.20-9.50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47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09CD">
              <w:rPr>
                <w:rFonts w:ascii="Times New Roman" w:hAnsi="Times New Roman" w:cs="Times New Roman"/>
                <w:sz w:val="24"/>
                <w:szCs w:val="24"/>
              </w:rPr>
              <w:t>Геометрия Белобородова Л.Н.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3861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 через </w:t>
            </w:r>
            <w:proofErr w:type="spellStart"/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случае отсутствия связи</w:t>
            </w:r>
          </w:p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П.13, № 285,286</w:t>
            </w:r>
          </w:p>
        </w:tc>
        <w:tc>
          <w:tcPr>
            <w:tcW w:w="283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9CD">
              <w:rPr>
                <w:rFonts w:ascii="Times New Roman" w:hAnsi="Times New Roman" w:cs="Times New Roman"/>
                <w:sz w:val="24"/>
                <w:szCs w:val="24"/>
              </w:rPr>
              <w:t>П.13, №287</w:t>
            </w:r>
          </w:p>
        </w:tc>
      </w:tr>
      <w:tr w:rsidR="00F473AB" w:rsidRPr="004E09CD" w:rsidTr="004E09CD">
        <w:trPr>
          <w:trHeight w:val="276"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F47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10.10-10.40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47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366"/>
              </w:tabs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09C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366"/>
              </w:tabs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09CD">
              <w:rPr>
                <w:rFonts w:ascii="Times New Roman" w:hAnsi="Times New Roman" w:cs="Times New Roman"/>
                <w:sz w:val="24"/>
                <w:szCs w:val="24"/>
              </w:rPr>
              <w:t>Белобородова Л.Н.</w:t>
            </w:r>
            <w:r w:rsidRPr="004E09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Давление. Единицы давления.</w:t>
            </w:r>
          </w:p>
        </w:tc>
        <w:tc>
          <w:tcPr>
            <w:tcW w:w="3861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 через </w:t>
            </w:r>
            <w:proofErr w:type="spellStart"/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П.35</w:t>
            </w:r>
          </w:p>
        </w:tc>
        <w:tc>
          <w:tcPr>
            <w:tcW w:w="283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Упр.20(1,2)</w:t>
            </w:r>
          </w:p>
        </w:tc>
      </w:tr>
      <w:tr w:rsidR="00F473AB" w:rsidRPr="004E09CD" w:rsidTr="004E09CD">
        <w:trPr>
          <w:trHeight w:val="276"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F47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11.10-11.40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47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4E09CD" w:rsidRPr="004E09CD" w:rsidRDefault="004E09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 М.Е.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Упражнения в </w:t>
            </w:r>
            <w:proofErr w:type="spellStart"/>
            <w:r w:rsidRPr="004E09CD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равновесии</w:t>
            </w:r>
            <w:proofErr w:type="gramStart"/>
            <w:r w:rsidRPr="004E09CD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;э</w:t>
            </w:r>
            <w:proofErr w:type="gramEnd"/>
            <w:r w:rsidRPr="004E09CD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лементы</w:t>
            </w:r>
            <w:proofErr w:type="spellEnd"/>
            <w:r w:rsidRPr="004E09CD"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единоборства</w:t>
            </w:r>
          </w:p>
        </w:tc>
        <w:tc>
          <w:tcPr>
            <w:tcW w:w="3861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 через </w:t>
            </w:r>
            <w:proofErr w:type="spellStart"/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случае отсутствия связи</w:t>
            </w:r>
          </w:p>
          <w:p w:rsidR="00F473AB" w:rsidRPr="004E09CD" w:rsidRDefault="00F47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73AB" w:rsidRPr="004E09CD" w:rsidRDefault="009032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anchor="fpstate=ive&amp;vld=cid:d0498592,vid:UnHwZC_4RJ4" w:tooltip="https://www.google.com/search?tbm=vid&amp;sxsrf=AJOqlzWogi1qnnRS_GQulxiSz0o5bbI5Ug:1673269428697&amp;q=%D0%A3%D0%BF%D1%80%D0%B0%D0%B6%D0%BD%D0%B5%D0%BD%D0%B8%D1%8F+%D0%B2+%D1%80%D0%B0%D0%B2%D0%BD%D0%BE%D0%B2%D0%B5%D1%81%D0%B8%D0%B8+(%D0%B4)%3B+%D1%8D%D0%BB%D0%B5%D0%BC" w:history="1">
              <w:r w:rsidR="003814CE" w:rsidRPr="004E09CD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  <w:tc>
          <w:tcPr>
            <w:tcW w:w="283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F473AB" w:rsidRPr="004E09CD" w:rsidTr="004E09CD">
        <w:trPr>
          <w:trHeight w:val="276"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F47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12.00-12.30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47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Сафронова И.Н.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суффиксов деепричастий</w:t>
            </w:r>
          </w:p>
        </w:tc>
        <w:tc>
          <w:tcPr>
            <w:tcW w:w="3861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 через </w:t>
            </w:r>
            <w:proofErr w:type="spellStart"/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случае отсутствия связи по учебнику п. 25 с. 173 - 174</w:t>
            </w:r>
          </w:p>
          <w:p w:rsidR="00F473AB" w:rsidRPr="004E09CD" w:rsidRDefault="00F47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25, 26 упр. 254</w:t>
            </w:r>
          </w:p>
        </w:tc>
      </w:tr>
      <w:tr w:rsidR="00F473AB" w:rsidRPr="004E09CD" w:rsidTr="004E09CD">
        <w:trPr>
          <w:trHeight w:val="276"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F47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47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Сафронова И.Н.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Салтыков – Щедрин «Повесть о том, как один мужик двух генералов прокормил»: паразитизм генералов и трудолюбие простого мужика </w:t>
            </w:r>
          </w:p>
          <w:p w:rsidR="004E09CD" w:rsidRPr="004E09CD" w:rsidRDefault="004E09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подключение  через </w:t>
            </w:r>
            <w:proofErr w:type="spellStart"/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случае отсутствия связи по учебнику  с. 291 - 300</w:t>
            </w:r>
          </w:p>
          <w:p w:rsidR="00F473AB" w:rsidRPr="004E09CD" w:rsidRDefault="00F47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300 - 301 «Размышляем о </w:t>
            </w:r>
            <w:proofErr w:type="gramStart"/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4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ответить на вопросы 1 - 3</w:t>
            </w:r>
          </w:p>
        </w:tc>
      </w:tr>
      <w:tr w:rsidR="00F473AB" w:rsidRPr="004E09CD" w:rsidTr="004E09CD">
        <w:trPr>
          <w:trHeight w:val="276"/>
        </w:trPr>
        <w:tc>
          <w:tcPr>
            <w:tcW w:w="15083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Расписание для 8 класса</w:t>
            </w:r>
          </w:p>
        </w:tc>
      </w:tr>
      <w:tr w:rsidR="00F473AB" w:rsidRPr="004E09CD" w:rsidTr="00FF07B0">
        <w:trPr>
          <w:trHeight w:val="68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День недели</w:t>
            </w:r>
          </w:p>
        </w:tc>
        <w:tc>
          <w:tcPr>
            <w:tcW w:w="7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 xml:space="preserve">Урок 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 xml:space="preserve">Время 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 xml:space="preserve">Способ </w:t>
            </w: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 xml:space="preserve">Предмет 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Тема урока (занятия)</w:t>
            </w:r>
          </w:p>
        </w:tc>
        <w:tc>
          <w:tcPr>
            <w:tcW w:w="28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 xml:space="preserve">Ресурс </w:t>
            </w:r>
          </w:p>
        </w:tc>
        <w:tc>
          <w:tcPr>
            <w:tcW w:w="283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hAnsi="Times New Roman" w:cs="Times New Roman"/>
                <w:bCs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Домашнее задание</w:t>
            </w:r>
          </w:p>
        </w:tc>
      </w:tr>
      <w:tr w:rsidR="00F473AB" w:rsidRPr="004E09CD" w:rsidTr="00FF07B0">
        <w:trPr>
          <w:trHeight w:val="333"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4E09CD">
              <w:rPr>
                <w:rFonts w:ascii="Times New Roman" w:hAnsi="Times New Roman" w:cs="Times New Roman"/>
              </w:rPr>
              <w:t>среда 11.01.2023</w:t>
            </w:r>
          </w:p>
          <w:p w:rsidR="00F473AB" w:rsidRPr="004E09CD" w:rsidRDefault="00F473AB">
            <w:pPr>
              <w:rPr>
                <w:rFonts w:ascii="Times New Roman" w:hAnsi="Times New Roman" w:cs="Times New Roman"/>
                <w:bCs/>
              </w:rPr>
            </w:pPr>
          </w:p>
          <w:p w:rsidR="00F473AB" w:rsidRPr="004E09CD" w:rsidRDefault="00F473A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8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8.30-9.00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 xml:space="preserve">Российское общество в Петровскую эпоху  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ВК,  в случае отсутствия связи прочитать в  учебнике п. 7 с. 49-52. </w:t>
            </w:r>
          </w:p>
        </w:tc>
        <w:tc>
          <w:tcPr>
            <w:tcW w:w="283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 xml:space="preserve">Учебник п. 7 с. 49-52. Ответить на вопросы 1-4.   </w:t>
            </w:r>
          </w:p>
        </w:tc>
      </w:tr>
      <w:tr w:rsidR="00F473AB" w:rsidRPr="004E09CD" w:rsidTr="00FF07B0">
        <w:trPr>
          <w:trHeight w:val="276"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F47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9.20-9.50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Назарова Е.П.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E09CD">
              <w:rPr>
                <w:rFonts w:ascii="Times New Roman" w:hAnsi="Times New Roman" w:cs="Times New Roman"/>
              </w:rPr>
              <w:t>Работа сердца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</w:t>
            </w:r>
            <w:proofErr w:type="spellStart"/>
            <w:r w:rsidRPr="004E09CD">
              <w:rPr>
                <w:rFonts w:ascii="Times New Roman" w:eastAsia="Times New Roman" w:hAnsi="Times New Roman" w:cs="Times New Roman"/>
                <w:color w:val="000000"/>
              </w:rPr>
              <w:t>Вайбер</w:t>
            </w:r>
            <w:proofErr w:type="spellEnd"/>
            <w:r w:rsidRPr="004E09CD">
              <w:rPr>
                <w:rFonts w:ascii="Times New Roman" w:eastAsia="Times New Roman" w:hAnsi="Times New Roman" w:cs="Times New Roman"/>
                <w:color w:val="000000"/>
              </w:rPr>
              <w:t xml:space="preserve">, в случае отсутствия связи прочитать </w:t>
            </w:r>
            <w:r w:rsidR="004E09CD">
              <w:rPr>
                <w:rFonts w:ascii="Times New Roman" w:eastAsia="Times New Roman" w:hAnsi="Times New Roman" w:cs="Times New Roman"/>
                <w:color w:val="000000"/>
              </w:rPr>
              <w:t>в учебнике параграф</w:t>
            </w:r>
            <w:r w:rsidRPr="004E09CD">
              <w:rPr>
                <w:rFonts w:ascii="Times New Roman" w:eastAsia="Times New Roman" w:hAnsi="Times New Roman" w:cs="Times New Roman"/>
                <w:color w:val="000000"/>
              </w:rPr>
              <w:t xml:space="preserve"> 22</w:t>
            </w:r>
          </w:p>
          <w:p w:rsidR="004E09CD" w:rsidRPr="004E09CD" w:rsidRDefault="004E09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или пройти по ссылке</w:t>
            </w:r>
          </w:p>
          <w:p w:rsidR="00F473AB" w:rsidRPr="004E09CD" w:rsidRDefault="00F47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73AB" w:rsidRPr="004E09CD" w:rsidRDefault="009032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" w:tooltip="https://yandex.ru/video/preview" w:history="1">
              <w:r w:rsidR="003814CE" w:rsidRPr="004E09CD">
                <w:rPr>
                  <w:rStyle w:val="af"/>
                  <w:rFonts w:ascii="Times New Roman" w:eastAsia="Times New Roman" w:hAnsi="Times New Roman" w:cs="Times New Roman"/>
                </w:rPr>
                <w:t>https://yandex.ru/video/preview</w:t>
              </w:r>
            </w:hyperlink>
          </w:p>
          <w:p w:rsidR="00F473AB" w:rsidRPr="004E09CD" w:rsidRDefault="00F47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Параграф 23</w:t>
            </w:r>
          </w:p>
        </w:tc>
      </w:tr>
      <w:tr w:rsidR="00F473AB" w:rsidRPr="004E09CD" w:rsidTr="00FF07B0">
        <w:trPr>
          <w:trHeight w:val="276"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F47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10.10-10.40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Назарова Е.П.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Вод</w:t>
            </w:r>
            <w:proofErr w:type="gramStart"/>
            <w:r w:rsidRPr="004E09CD">
              <w:rPr>
                <w:rFonts w:ascii="Times New Roman" w:eastAsia="Times New Roman" w:hAnsi="Times New Roman" w:cs="Times New Roman"/>
                <w:color w:val="000000"/>
              </w:rPr>
              <w:t>а-</w:t>
            </w:r>
            <w:proofErr w:type="gramEnd"/>
            <w:r w:rsidRPr="004E09CD">
              <w:rPr>
                <w:rFonts w:ascii="Times New Roman" w:eastAsia="Times New Roman" w:hAnsi="Times New Roman" w:cs="Times New Roman"/>
                <w:color w:val="000000"/>
              </w:rPr>
              <w:t xml:space="preserve"> растворитель. Растворы.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4E09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3814CE" w:rsidRPr="004E09CD">
              <w:rPr>
                <w:rFonts w:ascii="Times New Roman" w:eastAsia="Times New Roman" w:hAnsi="Times New Roman" w:cs="Times New Roman"/>
                <w:color w:val="000000"/>
              </w:rPr>
              <w:t>нлайн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814CE" w:rsidRPr="004E09CD">
              <w:rPr>
                <w:rFonts w:ascii="Times New Roman" w:eastAsia="Times New Roman" w:hAnsi="Times New Roman" w:cs="Times New Roman"/>
                <w:color w:val="000000"/>
              </w:rPr>
              <w:t xml:space="preserve"> подключение  через </w:t>
            </w:r>
            <w:proofErr w:type="spellStart"/>
            <w:r w:rsidR="003814CE" w:rsidRPr="004E09CD">
              <w:rPr>
                <w:rFonts w:ascii="Times New Roman" w:eastAsia="Times New Roman" w:hAnsi="Times New Roman" w:cs="Times New Roman"/>
                <w:color w:val="000000"/>
              </w:rPr>
              <w:t>Вайбер</w:t>
            </w:r>
            <w:proofErr w:type="spellEnd"/>
            <w:r w:rsidR="003814CE" w:rsidRPr="004E09CD">
              <w:rPr>
                <w:rFonts w:ascii="Times New Roman" w:eastAsia="Times New Roman" w:hAnsi="Times New Roman" w:cs="Times New Roman"/>
                <w:color w:val="000000"/>
              </w:rPr>
              <w:t>, в случае отсутствия связи  прочитать П.32</w:t>
            </w:r>
          </w:p>
        </w:tc>
        <w:tc>
          <w:tcPr>
            <w:tcW w:w="283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П.32</w:t>
            </w:r>
          </w:p>
        </w:tc>
      </w:tr>
      <w:tr w:rsidR="00F473AB" w:rsidRPr="004E09CD" w:rsidTr="00FF07B0">
        <w:trPr>
          <w:trHeight w:val="276"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F47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11.10-11.40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 xml:space="preserve">Макарова Н.С. 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П/Р №17</w:t>
            </w:r>
            <w:proofErr w:type="gramStart"/>
            <w:r w:rsidRPr="004E09CD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proofErr w:type="gramEnd"/>
            <w:r w:rsidRPr="004E09CD">
              <w:rPr>
                <w:rFonts w:ascii="Times New Roman" w:eastAsia="Times New Roman" w:hAnsi="Times New Roman" w:cs="Times New Roman"/>
                <w:color w:val="000000"/>
              </w:rPr>
              <w:t>цениваем климатические условия России на основе различных источников информации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</w:t>
            </w:r>
            <w:proofErr w:type="spellStart"/>
            <w:r w:rsidRPr="004E09CD">
              <w:rPr>
                <w:rFonts w:ascii="Times New Roman" w:eastAsia="Times New Roman" w:hAnsi="Times New Roman" w:cs="Times New Roman"/>
                <w:color w:val="000000"/>
              </w:rPr>
              <w:t>Вайбер</w:t>
            </w:r>
            <w:proofErr w:type="spellEnd"/>
            <w:r w:rsidRPr="004E09CD">
              <w:rPr>
                <w:rFonts w:ascii="Times New Roman" w:eastAsia="Times New Roman" w:hAnsi="Times New Roman" w:cs="Times New Roman"/>
                <w:color w:val="000000"/>
              </w:rPr>
              <w:t>, в случае отсутствия связи</w:t>
            </w:r>
          </w:p>
          <w:p w:rsidR="00F473AB" w:rsidRPr="004E09CD" w:rsidRDefault="00F47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https://multiurok.ru/files/prakticheskaia-rabota-otsenka-osnovnykh-klimatiche.html</w:t>
            </w:r>
          </w:p>
        </w:tc>
        <w:tc>
          <w:tcPr>
            <w:tcW w:w="283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 xml:space="preserve"> П. 30</w:t>
            </w:r>
          </w:p>
        </w:tc>
      </w:tr>
      <w:tr w:rsidR="00F473AB" w:rsidRPr="004E09CD" w:rsidTr="00FF07B0">
        <w:trPr>
          <w:trHeight w:val="276"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F47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12.00-12.30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Ваняркина И.И.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09CD">
              <w:rPr>
                <w:rFonts w:ascii="Times New Roman" w:hAnsi="Times New Roman" w:cs="Times New Roman"/>
              </w:rPr>
              <w:t>Квадратные корни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</w:t>
            </w:r>
            <w:proofErr w:type="spellStart"/>
            <w:r w:rsidRPr="004E09CD">
              <w:rPr>
                <w:rFonts w:ascii="Times New Roman" w:eastAsia="Times New Roman" w:hAnsi="Times New Roman" w:cs="Times New Roman"/>
                <w:color w:val="000000"/>
              </w:rPr>
              <w:t>Вайбер</w:t>
            </w:r>
            <w:proofErr w:type="spellEnd"/>
            <w:r w:rsidRPr="004E09CD">
              <w:rPr>
                <w:rFonts w:ascii="Times New Roman" w:eastAsia="Times New Roman" w:hAnsi="Times New Roman" w:cs="Times New Roman"/>
                <w:color w:val="000000"/>
              </w:rPr>
              <w:t xml:space="preserve">, в случае отсутствия связи прочитать п.12, записать ответы на вопросы и  выучить </w:t>
            </w:r>
          </w:p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(стр.95 )</w:t>
            </w:r>
          </w:p>
          <w:p w:rsidR="00F473AB" w:rsidRPr="004E09CD" w:rsidRDefault="00F473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Учебник, п.12, ответить на вопросы стр.95, №380, 384</w:t>
            </w:r>
          </w:p>
        </w:tc>
      </w:tr>
      <w:tr w:rsidR="00F473AB" w:rsidRPr="004E09CD" w:rsidTr="00FF07B0">
        <w:trPr>
          <w:trHeight w:val="276"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F47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12.50-13.20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Default="004E09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="003814CE" w:rsidRPr="004E09CD">
              <w:rPr>
                <w:rFonts w:ascii="Times New Roman" w:eastAsia="Times New Roman" w:hAnsi="Times New Roman" w:cs="Times New Roman"/>
                <w:color w:val="000000"/>
              </w:rPr>
              <w:t>изкультура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E09CD" w:rsidRPr="004E09CD" w:rsidRDefault="004E09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Степанов М.Е.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09CD">
              <w:rPr>
                <w:rFonts w:ascii="Times New Roman" w:eastAsia="Liberation Sans" w:hAnsi="Times New Roman" w:cs="Times New Roman"/>
                <w:color w:val="000000"/>
              </w:rPr>
              <w:t> Развитие координационных способностей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4E09CD" w:rsidRDefault="009032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</w:rPr>
            </w:pPr>
            <w:hyperlink r:id="rId13" w:anchor="fpstate=ive&amp;vld=cid:81e6c523,vid:94QbUJEUWTM" w:tooltip="https://www.google.com/search?q=%D0%A0%D0%B0%D0%B7%D0%B2%D0%B8%D1%82%D0%B8%D0%B5+%D0%BA%D0%BE%D0%BE%D1%80%D0%B4%D0%B8%D0%BD%D0%B0%D1%86%D0%B8%D0%BE%D0%BD%D0%BD%D1%8B%D1%85+%D1%81%D0%BF%D0%BE%D1%81%D0%BE%D0%B1%D0%BD%D0%BE%D1%81%D1%82%D0%B5%D0%B9+%D0%B2%D0%B8%D0" w:history="1">
              <w:r w:rsidR="003814CE" w:rsidRPr="004E09CD">
                <w:rPr>
                  <w:rStyle w:val="af"/>
                  <w:rFonts w:ascii="Times New Roman" w:eastAsia="Times New Roman" w:hAnsi="Times New Roman" w:cs="Times New Roman"/>
                </w:rPr>
                <w:t>ссылка</w:t>
              </w:r>
            </w:hyperlink>
          </w:p>
          <w:p w:rsidR="00F473AB" w:rsidRPr="004E09CD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 xml:space="preserve">Онлайн подключение  через </w:t>
            </w:r>
            <w:proofErr w:type="spellStart"/>
            <w:r w:rsidRPr="004E09CD">
              <w:rPr>
                <w:rFonts w:ascii="Times New Roman" w:eastAsia="Times New Roman" w:hAnsi="Times New Roman" w:cs="Times New Roman"/>
                <w:color w:val="000000"/>
              </w:rPr>
              <w:t>Вайбер</w:t>
            </w:r>
            <w:proofErr w:type="spellEnd"/>
            <w:r w:rsidRPr="004E09CD">
              <w:rPr>
                <w:rFonts w:ascii="Times New Roman" w:eastAsia="Times New Roman" w:hAnsi="Times New Roman" w:cs="Times New Roman"/>
                <w:color w:val="000000"/>
              </w:rPr>
              <w:t xml:space="preserve">, в случае отсутствия связи </w:t>
            </w:r>
          </w:p>
        </w:tc>
        <w:tc>
          <w:tcPr>
            <w:tcW w:w="283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4E09CD">
              <w:rPr>
                <w:rFonts w:ascii="Times New Roman" w:eastAsia="Times New Roman" w:hAnsi="Times New Roman" w:cs="Times New Roman"/>
                <w:color w:val="000000"/>
              </w:rPr>
              <w:t>не предусмотрено</w:t>
            </w:r>
          </w:p>
          <w:p w:rsidR="004E09CD" w:rsidRDefault="004E09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09CD" w:rsidRDefault="004E09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09CD" w:rsidRDefault="004E09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09CD" w:rsidRDefault="004E09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09CD" w:rsidRPr="004E09CD" w:rsidRDefault="004E09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473AB" w:rsidRPr="00077B9B" w:rsidTr="004E09CD">
        <w:trPr>
          <w:trHeight w:val="276"/>
        </w:trPr>
        <w:tc>
          <w:tcPr>
            <w:tcW w:w="15083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FF07B0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Расписание для 9 класса</w:t>
            </w:r>
          </w:p>
        </w:tc>
      </w:tr>
      <w:tr w:rsidR="00F473AB" w:rsidRPr="00077B9B" w:rsidTr="00FF07B0">
        <w:trPr>
          <w:trHeight w:val="68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FF07B0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недели</w:t>
            </w:r>
          </w:p>
        </w:tc>
        <w:tc>
          <w:tcPr>
            <w:tcW w:w="7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FF07B0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FF07B0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FF07B0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 </w:t>
            </w: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FF07B0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Предмет 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FF07B0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28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FF07B0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Ресурс </w:t>
            </w:r>
          </w:p>
        </w:tc>
        <w:tc>
          <w:tcPr>
            <w:tcW w:w="283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3AB" w:rsidRPr="00FF07B0" w:rsidRDefault="003814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FF07B0" w:rsidRPr="00077B9B" w:rsidTr="00FF07B0">
        <w:trPr>
          <w:trHeight w:val="333"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7B0">
              <w:rPr>
                <w:rFonts w:ascii="Times New Roman" w:hAnsi="Times New Roman" w:cs="Times New Roman"/>
                <w:sz w:val="20"/>
                <w:szCs w:val="20"/>
              </w:rPr>
              <w:t>среда 11.01.2023</w:t>
            </w:r>
          </w:p>
          <w:p w:rsidR="00FF07B0" w:rsidRPr="00FF07B0" w:rsidRDefault="00FF07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07B0" w:rsidRPr="00FF07B0" w:rsidRDefault="00FF07B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8.30-9.00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7B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7B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Социально-экономическое развитие страны на рубеже XIX-XX </w:t>
            </w:r>
            <w:proofErr w:type="spellStart"/>
            <w:r w:rsidRPr="00FF07B0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proofErr w:type="gramStart"/>
            <w:r w:rsidRPr="00FF07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FF07B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Онлайн подключение  через ВК, в случае отсутствия связи прочитать в учебнике п. 34 с. 73-76. Ответить на вопросы 1-4. </w:t>
            </w:r>
          </w:p>
        </w:tc>
        <w:tc>
          <w:tcPr>
            <w:tcW w:w="283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Учебник п. 34 с. 73-76.  Ответить на вопросы 1-4. </w:t>
            </w:r>
          </w:p>
        </w:tc>
      </w:tr>
      <w:tr w:rsidR="00FF07B0" w:rsidRPr="00077B9B" w:rsidTr="00FF07B0">
        <w:trPr>
          <w:trHeight w:val="276"/>
        </w:trPr>
        <w:tc>
          <w:tcPr>
            <w:tcW w:w="149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9.20-9.50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  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Взаимодействие генов.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Онлайн подключение  через </w:t>
            </w:r>
            <w:proofErr w:type="spellStart"/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случае отсутствия связи</w:t>
            </w:r>
          </w:p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параграф 31</w:t>
            </w:r>
          </w:p>
          <w:p w:rsidR="00FF07B0" w:rsidRPr="00FF07B0" w:rsidRDefault="009032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4" w:tooltip="https://www.youtube.com/watch?v=F0HGPsprlgQ" w:history="1">
              <w:r w:rsidR="00FF07B0" w:rsidRPr="00FF07B0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https://www.youtube.com/watch?v=F0HGPsprlgQ</w:t>
              </w:r>
            </w:hyperlink>
          </w:p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П.32</w:t>
            </w:r>
          </w:p>
        </w:tc>
      </w:tr>
      <w:tr w:rsidR="00FF07B0" w:rsidRPr="00077B9B" w:rsidTr="00FF07B0">
        <w:trPr>
          <w:trHeight w:val="276"/>
        </w:trPr>
        <w:tc>
          <w:tcPr>
            <w:tcW w:w="149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10.10-10.40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Назарова Е.П.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Фосфор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Онлайн подключение  через </w:t>
            </w:r>
            <w:proofErr w:type="spellStart"/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случае отсутствия связи прочитать текст п.28 или посмотреть урок по ссылке </w:t>
            </w:r>
            <w:hyperlink r:id="rId15" w:tooltip="https://resh.edu.ru/subject/lesson/2073/start/" w:history="1">
              <w:r w:rsidRPr="00FF07B0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</w:rPr>
                <w:t>https://resh.edu.ru/subject/lesson/2073/start/</w:t>
              </w:r>
            </w:hyperlink>
          </w:p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П.28</w:t>
            </w:r>
          </w:p>
        </w:tc>
      </w:tr>
      <w:tr w:rsidR="00FF07B0" w:rsidRPr="00077B9B" w:rsidTr="00FF07B0">
        <w:trPr>
          <w:trHeight w:val="276"/>
        </w:trPr>
        <w:tc>
          <w:tcPr>
            <w:tcW w:w="149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11.10-11.40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Макарова Н.С.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Хозяйство Центральной России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Онлайн подключение  через </w:t>
            </w:r>
            <w:proofErr w:type="spellStart"/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случае отсутствия связи </w:t>
            </w:r>
          </w:p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https://resh.edu.ru/subject/lesson/1886/main/</w:t>
            </w:r>
          </w:p>
        </w:tc>
        <w:tc>
          <w:tcPr>
            <w:tcW w:w="283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П.32, вопросы на стр.151 </w:t>
            </w:r>
          </w:p>
        </w:tc>
      </w:tr>
      <w:tr w:rsidR="00FF07B0" w:rsidRPr="00077B9B" w:rsidTr="00FF07B0">
        <w:trPr>
          <w:trHeight w:val="1170"/>
        </w:trPr>
        <w:tc>
          <w:tcPr>
            <w:tcW w:w="149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12.00-12.30</w:t>
            </w:r>
          </w:p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FF07B0" w:rsidRPr="00FF07B0" w:rsidRDefault="00FF07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07B0" w:rsidRPr="00FF07B0" w:rsidRDefault="00FF07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  <w:p w:rsidR="00FF07B0" w:rsidRPr="00FF07B0" w:rsidRDefault="00FF07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07B0" w:rsidRPr="00FF07B0" w:rsidRDefault="00FF07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07B0" w:rsidRPr="00FF07B0" w:rsidRDefault="00FF07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07B0" w:rsidRPr="00FF07B0" w:rsidRDefault="00FF07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Ваняркина И.И. </w:t>
            </w:r>
          </w:p>
          <w:p w:rsidR="00FF07B0" w:rsidRPr="00FF07B0" w:rsidRDefault="00FF0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7B0" w:rsidRPr="00FF07B0" w:rsidRDefault="00FF07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07B0" w:rsidRPr="00FF07B0" w:rsidRDefault="00FF0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уравнений с двумя переменными.</w:t>
            </w:r>
          </w:p>
          <w:p w:rsidR="00FF07B0" w:rsidRPr="00FF07B0" w:rsidRDefault="00FF07B0">
            <w:pPr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</w:rPr>
            </w:pPr>
          </w:p>
          <w:p w:rsidR="00FF07B0" w:rsidRPr="00FF07B0" w:rsidRDefault="00FF07B0">
            <w:pPr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</w:rPr>
            </w:pPr>
          </w:p>
          <w:p w:rsidR="00FF07B0" w:rsidRPr="00FF07B0" w:rsidRDefault="00FF07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 подключение  через ВК, в случае отсутствия связи прочитать</w:t>
            </w:r>
          </w:p>
          <w:p w:rsidR="00FF07B0" w:rsidRPr="00FF07B0" w:rsidRDefault="00FF07B0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учебнике п.13, №449(1,2,3)</w:t>
            </w:r>
          </w:p>
        </w:tc>
        <w:tc>
          <w:tcPr>
            <w:tcW w:w="283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</w:t>
            </w:r>
          </w:p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п.13, вопросы стр.126,  </w:t>
            </w:r>
          </w:p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60"/>
                <w:tab w:val="center" w:pos="362"/>
                <w:tab w:val="left" w:pos="145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№450</w:t>
            </w:r>
            <w:r w:rsidRPr="00FF07B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F07B0" w:rsidRPr="00FF07B0" w:rsidRDefault="00FF0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07B0" w:rsidRPr="00FF07B0" w:rsidRDefault="00FF0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7B0" w:rsidRPr="00077B9B" w:rsidTr="00FF07B0">
        <w:trPr>
          <w:trHeight w:val="1694"/>
        </w:trPr>
        <w:tc>
          <w:tcPr>
            <w:tcW w:w="14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12.50-13.20</w:t>
            </w:r>
          </w:p>
          <w:p w:rsidR="00FF07B0" w:rsidRPr="00FF07B0" w:rsidRDefault="00FF07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07B0" w:rsidRPr="00FF07B0" w:rsidRDefault="00FF07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07B0" w:rsidRPr="00FF07B0" w:rsidRDefault="00FF07B0" w:rsidP="00FF07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 w:rsidP="00FF0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  <w:p w:rsidR="00FF07B0" w:rsidRPr="00FF07B0" w:rsidRDefault="00FF07B0" w:rsidP="00FF07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07B0" w:rsidRPr="00FF07B0" w:rsidRDefault="00FF07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Физкультура </w:t>
            </w:r>
          </w:p>
          <w:p w:rsidR="00FF07B0" w:rsidRPr="00FF07B0" w:rsidRDefault="00FF07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 М.Е.</w:t>
            </w:r>
          </w:p>
          <w:p w:rsidR="00FF07B0" w:rsidRPr="00FF07B0" w:rsidRDefault="00FF07B0" w:rsidP="00FF07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</w:rPr>
            </w:pPr>
          </w:p>
          <w:p w:rsidR="00FF07B0" w:rsidRPr="00FF07B0" w:rsidRDefault="00FF07B0" w:rsidP="00FF07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</w:rPr>
              <w:t xml:space="preserve">Стойка на голове и руках (м); мост и поворот в </w:t>
            </w:r>
            <w:proofErr w:type="gramStart"/>
            <w:r w:rsidRPr="00FF07B0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</w:rPr>
              <w:t>упор</w:t>
            </w:r>
            <w:proofErr w:type="gramEnd"/>
            <w:r w:rsidRPr="00FF07B0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</w:rPr>
              <w:t xml:space="preserve"> стоя на одном колене (д) </w:t>
            </w:r>
          </w:p>
        </w:tc>
        <w:tc>
          <w:tcPr>
            <w:tcW w:w="282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07B0" w:rsidRPr="00FF07B0" w:rsidRDefault="00FF07B0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Онлайн подключение  через </w:t>
            </w:r>
            <w:proofErr w:type="spellStart"/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FF0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случае отсутствия связи</w:t>
            </w:r>
          </w:p>
          <w:p w:rsidR="00FF07B0" w:rsidRPr="00FF07B0" w:rsidRDefault="00903266" w:rsidP="00FF07B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anchor="fpstate=ive&amp;vld=cid:027e2073,vid:0RGi66nmqfo" w:tooltip="https://www.google.com/search?q=%D0%A1%D1%82%D0%BE%D0%B9%D0%BA%D0%B0+%D0%BD%D0%B0+%D0%B3%D0%BE%D0%BB%D0%BE%D0%B2%D0%B5+%D0%B8+%D1%80%D1%83%D0%BA%D0%B0%D1%85+%28%D0%BC%29%3B+%D0%BC%D0%BE%D1%81%D1%82+%D0%B8+%D0%BF%D0%BE%D0%B2%D0%BE%D1%80%D0%BE%D1%82+%D0%B2+%D1%8" w:history="1">
              <w:r w:rsidR="00FF07B0" w:rsidRPr="00FF07B0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</w:rPr>
                <w:t>ссылка</w:t>
              </w:r>
            </w:hyperlink>
          </w:p>
          <w:p w:rsidR="00FF07B0" w:rsidRPr="00FF07B0" w:rsidRDefault="00FF07B0" w:rsidP="00FF07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B0" w:rsidRPr="00FF07B0" w:rsidRDefault="00FF0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07B0" w:rsidRPr="00FF07B0" w:rsidRDefault="00FF0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07B0" w:rsidRPr="00FF07B0" w:rsidRDefault="00FF0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7B0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0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предусмотрено</w:t>
            </w:r>
          </w:p>
          <w:p w:rsidR="00FF07B0" w:rsidRPr="00FF07B0" w:rsidRDefault="00FF07B0" w:rsidP="00FF07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473AB" w:rsidRPr="00077B9B" w:rsidRDefault="00F473AB">
      <w:pPr>
        <w:tabs>
          <w:tab w:val="left" w:pos="1556"/>
        </w:tabs>
        <w:ind w:firstLine="709"/>
        <w:rPr>
          <w:b/>
          <w:bCs/>
        </w:rPr>
      </w:pPr>
    </w:p>
    <w:p w:rsidR="00F473AB" w:rsidRDefault="003814CE">
      <w:pPr>
        <w:tabs>
          <w:tab w:val="left" w:pos="1556"/>
        </w:tabs>
        <w:ind w:firstLine="709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ab/>
      </w:r>
      <w:bookmarkStart w:id="0" w:name="_GoBack"/>
      <w:bookmarkEnd w:id="0"/>
    </w:p>
    <w:sectPr w:rsidR="00F473AB" w:rsidSect="003814CE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66" w:rsidRDefault="00903266">
      <w:pPr>
        <w:spacing w:after="0" w:line="240" w:lineRule="auto"/>
      </w:pPr>
      <w:r>
        <w:separator/>
      </w:r>
    </w:p>
  </w:endnote>
  <w:endnote w:type="continuationSeparator" w:id="0">
    <w:p w:rsidR="00903266" w:rsidRDefault="0090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66" w:rsidRDefault="00903266">
      <w:pPr>
        <w:spacing w:after="0" w:line="240" w:lineRule="auto"/>
      </w:pPr>
      <w:r>
        <w:separator/>
      </w:r>
    </w:p>
  </w:footnote>
  <w:footnote w:type="continuationSeparator" w:id="0">
    <w:p w:rsidR="00903266" w:rsidRDefault="00903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AB"/>
    <w:rsid w:val="00077B9B"/>
    <w:rsid w:val="003814CE"/>
    <w:rsid w:val="004E09CD"/>
    <w:rsid w:val="00903266"/>
    <w:rsid w:val="00E70794"/>
    <w:rsid w:val="00EA30D3"/>
    <w:rsid w:val="00F473AB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0%BF%D0%BE%D0%B4%D1%82%D0%B3%D0%B8%D0%B2%D0%B0%D0%BD%D0%B8%D0%B5+%D0%B2%D0%B8%D0%B4%D0%B5%D0%BE%D1%83%D1%80%D0%BE%D0%BA&amp;oq=%D0%BF%D0%BE%D0%B4%D1%82%D0%B3%D0%B8%D0%B2%D0%B0%D0%BD%D0%B8%D0%B5+%D0%B2%D0%B8%D0%B4%D0%B5%D0%BE%D1%83%D1%80%D0%BE%D0%BA&amp;aqs=chrome..69i57j33i10i160l3.28143j1j9&amp;sourceid=chrome&amp;ie=UTF-8" TargetMode="External"/><Relationship Id="rId13" Type="http://schemas.openxmlformats.org/officeDocument/2006/relationships/hyperlink" Target="https://www.google.com/search?q=%D0%A0%D0%B0%D0%B7%D0%B2%D0%B8%D1%82%D0%B8%D0%B5+%D0%BA%D0%BE%D0%BE%D1%80%D0%B4%D0%B8%D0%BD%D0%B0%D1%86%D0%B8%D0%BE%D0%BD%D0%BD%D1%8B%D1%85+%D1%81%D0%BF%D0%BE%D1%81%D0%BE%D0%B1%D0%BD%D0%BE%D1%81%D1%82%D0%B5%D0%B9+%D0%B2%D0%B8%D0%B4%D0%B5%D0%BE+8+%D0%BA%D0%BB&amp;oq=%D0%A0%D0%B0%D0%B7%D0%B2%D0%B8%D1%82%D0%B8%D0%B5+%D0%BA%D0%BE%D0%BE%D1%80%D0%B4%D0%B8%D0%BD%D0%B0%D1%86%D0%B8%D0%BE%D0%BD%D0%BD%D1%8B%D1%85+%D1%81%D0%BF%D0%BE%D1%81%D0%BE%D0%B1%D0%BD%D0%BE%D1%81%D1%82%D0%B5%D0%B9+%D0%B2%D0%B8%D0%B4%D0%B5%D0%BE+8+%D0%BA%D0%BB&amp;aqs=chrome..69i57j33i160l2.8789j0j15&amp;sourceid=chrome&amp;ie=UTF-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.mail.ru/" TargetMode="External"/><Relationship Id="rId12" Type="http://schemas.openxmlformats.org/officeDocument/2006/relationships/hyperlink" Target="https://yandex.ru/video/preview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google.com/search?q=%D0%A1%D1%82%D0%BE%D0%B9%D0%BA%D0%B0+%D0%BD%D0%B0+%D0%B3%D0%BE%D0%BB%D0%BE%D0%B2%D0%B5+%D0%B8+%D1%80%D1%83%D0%BA%D0%B0%D1%85+%28%D0%BC%29%3B+%D0%BC%D0%BE%D1%81%D1%82+%D0%B8+%D0%BF%D0%BE%D0%B2%D0%BE%D1%80%D0%BE%D1%82+%D0%B2+%D1%83%D0%BF%D0%BE%D1%80+%D1%81%D1%82%D0%BE%D1%8F+%D0%BD%D0%B0+%D0%BE%D0%B4%D0%BD%D0%BE%D0%BC+%D0%BA%D0%BE%D0%BB%D0%B5%D0%BD%D0%B5+%28%D0%B4%29+%D0%B2%D0%B8%D0%B4%D0%B5%D0%BE%D1%83%D1%80%D0%BE%D0%BA&amp;biw=1536&amp;bih=754&amp;tbm=vid&amp;sxsrf=AJOqlzV60qtY02PXpsSCbcaJE-Pf1zh17g%3A1673355627745&amp;ei=a2G9Y7OaLaqurgSZtKz4Dw&amp;ved=0ahUKEwjz-5i-h738AhUql4sKHRkaC_8Q4dUDCA0&amp;uact=5&amp;oq=%D0%A1%D1%82%D0%BE%D0%B9%D0%BA%D0%B0+%D0%BD%D0%B0+%D0%B3%D0%BE%D0%BB%D0%BE%D0%B2%D0%B5+%D0%B8+%D1%80%D1%83%D0%BA%D0%B0%D1%85+%28%D0%BC%29%3B+%D0%BC%D0%BE%D1%81%D1%82+%D0%B8+%D0%BF%D0%BE%D0%B2%D0%BE%D1%80%D0%BE%D1%82+%D0%B2+%D1%83%D0%BF%D0%BE%D1%80+%D1%81%D1%82%D0%BE%D1%8F+%D0%BD%D0%B0+%D0%BE%D0%B4%D0%BD%D0%BE%D0%BC+%D0%BA%D0%BE%D0%BB%D0%B5%D0%BD%D0%B5+%28%D0%B4%29+%D0%B2%D0%B8%D0%B4%D0%B5%D0%BE%D1%83%D1%80%D0%BE%D0%BA&amp;gs_lcp=Cg1nd3Mtd2l6LXZpZGVvEAM6BAgjECdQwBVYtDNg9zVoAHAAeACAAYoEiAH6FJIBCzAuMi42LjEuMC4xmAEAoAEBwAEB&amp;sclient=gws-wiz-video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tbm=vid&amp;sxsrf=AJOqlzWogi1qnnRS_GQulxiSz0o5bbI5Ug:1673269428697&amp;q=%D0%A3%D0%BF%D1%80%D0%B0%D0%B6%D0%BD%D0%B5%D0%BD%D0%B8%D1%8F+%D0%B2+%D1%80%D0%B0%D0%B2%D0%BD%D0%BE%D0%B2%D0%B5%D1%81%D0%B8%D0%B8+(%D0%B4)%3B+%D1%8D%D0%BB%D0%B5%D0%BC%D0%B5%D0%BD%D1%82%D1%8B+%D0%B5%D0%B4%D0%B8%D0%BD%D0%BE%D0%B1%D0%BE%D1%80%D1%81%D1%82%D0%B2%D0%B0+%D0%B2%D0%B8%D0%B4%D0%B5%D0%BE%D1%83%D1%80%D0%BE%D0%BA&amp;sa=X&amp;ved=2ahUKEwjYuKSvxrr8AhUOx4sKHQguDqMQ8ccDegQIDBAD&amp;biw=1536&amp;bih=754&amp;dpr=1.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2073/start/" TargetMode="External"/><Relationship Id="rId10" Type="http://schemas.openxmlformats.org/officeDocument/2006/relationships/hyperlink" Target="https://www.youtube.com/watch?v=cG_u9pJhh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007/" TargetMode="External"/><Relationship Id="rId14" Type="http://schemas.openxmlformats.org/officeDocument/2006/relationships/hyperlink" Target="https://www.youtube.com/watch?v=F0HGPsprlg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Дмитрий</cp:lastModifiedBy>
  <cp:revision>15</cp:revision>
  <dcterms:created xsi:type="dcterms:W3CDTF">2023-01-10T13:05:00Z</dcterms:created>
  <dcterms:modified xsi:type="dcterms:W3CDTF">2023-01-10T13:44:00Z</dcterms:modified>
</cp:coreProperties>
</file>